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color w:val="auto"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Helvetica" w:eastAsia="方正仿宋_GBK"/>
          <w:b/>
          <w:color w:val="auto"/>
          <w:sz w:val="30"/>
          <w:szCs w:val="30"/>
          <w:lang w:val="en-US" w:eastAsia="zh-CN"/>
        </w:rPr>
        <w:t>上海海事大学2023年博士研究生招生考试诚信承诺书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color w:val="auto"/>
          <w:sz w:val="24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（姓名）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。我已认真阅读《国家教育考试违规处理办法》、《上海海事大学2023年博士研究生招生考试考场规则》等相关规定，知晓其中所有内容并愿意自觉遵守，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考试过程中绝不录音、录像、录屏和直播，考后不向他人透露招生考试内容，不以任何方式泄露或发布考试相关信息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我承诺所提供、提交的所有信息和材料是真实、准确的。如有违规行为，我愿意接受取消考试资格、取消成绩、取消录取资格等处理决定。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160" w:firstLineChars="2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承诺人：</w:t>
      </w:r>
    </w:p>
    <w:p>
      <w:pPr>
        <w:keepNext w:val="0"/>
        <w:keepLines w:val="0"/>
        <w:widowControl/>
        <w:suppressLineNumbers w:val="0"/>
        <w:ind w:firstLine="5880" w:firstLineChars="21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日期：2023年    月    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8"/>
          <w:szCs w:val="28"/>
        </w:rPr>
        <w:t>                    </w:t>
      </w:r>
    </w:p>
    <w:p>
      <w:pPr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YWFlOTJiNWQxZjcyNmFjMWQ1ZTRjNjFmN2IwZmQifQ=="/>
  </w:docVars>
  <w:rsids>
    <w:rsidRoot w:val="005462DF"/>
    <w:rsid w:val="0003289B"/>
    <w:rsid w:val="005462DF"/>
    <w:rsid w:val="008D536E"/>
    <w:rsid w:val="00C23EE2"/>
    <w:rsid w:val="00D51C46"/>
    <w:rsid w:val="00EF0715"/>
    <w:rsid w:val="0AEB5FC7"/>
    <w:rsid w:val="14CD7B51"/>
    <w:rsid w:val="15B8753A"/>
    <w:rsid w:val="16DA3397"/>
    <w:rsid w:val="18A230A3"/>
    <w:rsid w:val="1B5D6770"/>
    <w:rsid w:val="1CF55E97"/>
    <w:rsid w:val="1F991B7D"/>
    <w:rsid w:val="25D23ED5"/>
    <w:rsid w:val="2CA225BB"/>
    <w:rsid w:val="2F294865"/>
    <w:rsid w:val="341C58CD"/>
    <w:rsid w:val="36F50175"/>
    <w:rsid w:val="3B2841A1"/>
    <w:rsid w:val="41BE55F9"/>
    <w:rsid w:val="479327E8"/>
    <w:rsid w:val="4A9A5C89"/>
    <w:rsid w:val="4FFF435B"/>
    <w:rsid w:val="525A20DB"/>
    <w:rsid w:val="565724AF"/>
    <w:rsid w:val="57CE4A9B"/>
    <w:rsid w:val="5D782BD0"/>
    <w:rsid w:val="66B6420E"/>
    <w:rsid w:val="67F0485E"/>
    <w:rsid w:val="6AA430AD"/>
    <w:rsid w:val="6BB107A8"/>
    <w:rsid w:val="6D4C5852"/>
    <w:rsid w:val="755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240</Characters>
  <Lines>1</Lines>
  <Paragraphs>1</Paragraphs>
  <TotalTime>1</TotalTime>
  <ScaleCrop>false</ScaleCrop>
  <LinksUpToDate>false</LinksUpToDate>
  <CharactersWithSpaces>290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陶冬霞</cp:lastModifiedBy>
  <dcterms:modified xsi:type="dcterms:W3CDTF">2023-04-20T00:21:18Z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72A36F89CA4649ECA2C9EB92F7473C7B</vt:lpwstr>
  </property>
</Properties>
</file>